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4C707"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5B68FAE0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考试报名二维码</w:t>
      </w:r>
    </w:p>
    <w:p w14:paraId="49CB00E5">
      <w:pPr>
        <w:ind w:firstLine="64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3E4D5AAC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土建施工员、土建质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量员、装饰装修施工员、装饰装修质量员、设备安装施工员、设备安装质量员、市政工程施工员、市政工程质量员、材料员、标准员、机械员、劳务员、资料员。</w:t>
      </w:r>
    </w:p>
    <w:p w14:paraId="52D3409D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293370</wp:posOffset>
            </wp:positionV>
            <wp:extent cx="990600" cy="990600"/>
            <wp:effectExtent l="0" t="0" r="0" b="0"/>
            <wp:wrapNone/>
            <wp:docPr id="8" name="图片 8" descr="10月30日第二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0月30日第二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1073150</wp:posOffset>
            </wp:positionH>
            <wp:positionV relativeFrom="paragraph">
              <wp:posOffset>321945</wp:posOffset>
            </wp:positionV>
            <wp:extent cx="981075" cy="981075"/>
            <wp:effectExtent l="0" t="0" r="9525" b="9525"/>
            <wp:wrapNone/>
            <wp:docPr id="7" name="图片 7" descr="10月30日第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月30日第一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10月30日：</w:t>
      </w:r>
    </w:p>
    <w:p w14:paraId="57012002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7114EDC5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A1D9F1A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第一场（8:00-10：00）    第二场（10:00-12：00）</w:t>
      </w:r>
    </w:p>
    <w:p w14:paraId="6F761C59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299085</wp:posOffset>
            </wp:positionV>
            <wp:extent cx="990600" cy="990600"/>
            <wp:effectExtent l="0" t="0" r="0" b="0"/>
            <wp:wrapNone/>
            <wp:docPr id="4" name="图片 4" descr="10月31日第二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月31日第二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327660</wp:posOffset>
            </wp:positionV>
            <wp:extent cx="971550" cy="971550"/>
            <wp:effectExtent l="0" t="0" r="0" b="0"/>
            <wp:wrapNone/>
            <wp:docPr id="3" name="图片 3" descr="10月31日第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月31日第一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10月31日：</w:t>
      </w:r>
    </w:p>
    <w:p w14:paraId="00B93A4F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39B80E5A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49CED0C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第一场（8:00-10：00）    第二场（10:00-12：00）</w:t>
      </w:r>
    </w:p>
    <w:p w14:paraId="7716B5F5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4866F832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测量员、预算员、试验员。</w:t>
      </w:r>
    </w:p>
    <w:p w14:paraId="0CF08E5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240665</wp:posOffset>
            </wp:positionV>
            <wp:extent cx="990600" cy="990600"/>
            <wp:effectExtent l="0" t="0" r="0" b="0"/>
            <wp:wrapNone/>
            <wp:docPr id="6" name="图片 6" descr="11月1日第二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月1日第二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1120775</wp:posOffset>
            </wp:positionH>
            <wp:positionV relativeFrom="paragraph">
              <wp:posOffset>295910</wp:posOffset>
            </wp:positionV>
            <wp:extent cx="971550" cy="971550"/>
            <wp:effectExtent l="0" t="0" r="0" b="0"/>
            <wp:wrapNone/>
            <wp:docPr id="5" name="图片 5" descr="11月1日第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月1日第一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11月1日：</w:t>
      </w:r>
    </w:p>
    <w:p w14:paraId="240050E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1FBF9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6E001DF5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第一场（8:30-10：30）    第二场（10:30-12：30）</w:t>
      </w:r>
    </w:p>
    <w:p w14:paraId="5AD14E1C">
      <w:pPr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12173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F2371"/>
    <w:multiLevelType w:val="singleLevel"/>
    <w:tmpl w:val="7D1F23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Y2Q4YmZhNjE2ZGFhYTYzMDNkYjgyMTM4NDVlOTAifQ=="/>
  </w:docVars>
  <w:rsids>
    <w:rsidRoot w:val="7FFF2230"/>
    <w:rsid w:val="00A61F42"/>
    <w:rsid w:val="173A2BCB"/>
    <w:rsid w:val="48654C45"/>
    <w:rsid w:val="79DA7531"/>
    <w:rsid w:val="7F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217</Characters>
  <Lines>0</Lines>
  <Paragraphs>0</Paragraphs>
  <TotalTime>0</TotalTime>
  <ScaleCrop>false</ScaleCrop>
  <LinksUpToDate>false</LinksUpToDate>
  <CharactersWithSpaces>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2024-08-05T02:08:00Z</dcterms:created>
  <dc:creator>硕</dc:creator>
  <cp:lastModifiedBy>程译葳</cp:lastModifiedBy>
  <dcterms:modified xsi:type="dcterms:W3CDTF">2024-10-15T09:11:17Z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2E556471F8774D089415231758719706_13</vt:lpwstr>
  </property>
</Properties>
</file>