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CBC88"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49CB00E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考试报名二维码</w:t>
      </w:r>
    </w:p>
    <w:p w14:paraId="481C9D29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E4D5AAC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土建施工员、土建质量员、装饰装修施工员、装饰装修质量员、设备安装施工员、设备安装质量员、市政工程施工员、市政工程质量员、材料员、标准员、机械员、劳务员、资料员。</w:t>
      </w:r>
    </w:p>
    <w:p w14:paraId="52D3409D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175895</wp:posOffset>
            </wp:positionV>
            <wp:extent cx="1085850" cy="1085850"/>
            <wp:effectExtent l="0" t="0" r="0" b="0"/>
            <wp:wrapNone/>
            <wp:docPr id="2" name="图片 2" descr="12.25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.25第一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177165</wp:posOffset>
            </wp:positionV>
            <wp:extent cx="1066800" cy="1066800"/>
            <wp:effectExtent l="0" t="0" r="0" b="0"/>
            <wp:wrapNone/>
            <wp:docPr id="1" name="图片 1" descr="12.25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.25第二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12月25日：</w:t>
      </w:r>
    </w:p>
    <w:p w14:paraId="57012002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114EDC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A1D9F1A">
      <w:p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第一场（8:00-10：00）    第二场（10:00-12：00）</w:t>
      </w:r>
    </w:p>
    <w:p w14:paraId="6F761C59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186690</wp:posOffset>
            </wp:positionV>
            <wp:extent cx="1095375" cy="1095375"/>
            <wp:effectExtent l="0" t="0" r="9525" b="9525"/>
            <wp:wrapNone/>
            <wp:docPr id="4" name="图片 4" descr="12.26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.26第一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167640</wp:posOffset>
            </wp:positionV>
            <wp:extent cx="1066800" cy="1066800"/>
            <wp:effectExtent l="0" t="0" r="0" b="0"/>
            <wp:wrapNone/>
            <wp:docPr id="3" name="图片 3" descr="12.26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.26第二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12月26日：</w:t>
      </w:r>
    </w:p>
    <w:p w14:paraId="00B93A4F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39B80E5A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49CED0C">
      <w:pPr>
        <w:ind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第一场（8:00-10：00）    第二场（10:00-12：00）</w:t>
      </w:r>
    </w:p>
    <w:p w14:paraId="7716B5F5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4866F832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测量员、预算员、试验员。</w:t>
      </w:r>
    </w:p>
    <w:p w14:paraId="0CF08E5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170180</wp:posOffset>
            </wp:positionV>
            <wp:extent cx="1076325" cy="1076325"/>
            <wp:effectExtent l="0" t="0" r="9525" b="9525"/>
            <wp:wrapNone/>
            <wp:docPr id="6" name="图片 6" descr="12.27第一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.27第一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189865</wp:posOffset>
            </wp:positionV>
            <wp:extent cx="1076960" cy="1076960"/>
            <wp:effectExtent l="0" t="0" r="8890" b="8890"/>
            <wp:wrapNone/>
            <wp:docPr id="5" name="图片 5" descr="12.27第二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.27第二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12月27日：</w:t>
      </w:r>
    </w:p>
    <w:p w14:paraId="240050E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01FBF9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6E001DF5">
      <w:pPr>
        <w:ind w:firstLine="960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第一场（8:30-10：30）    第二场（10:30-12：30）</w:t>
      </w:r>
    </w:p>
    <w:p w14:paraId="21217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F2371"/>
    <w:multiLevelType w:val="singleLevel"/>
    <w:tmpl w:val="7D1F23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TQyOGJhN2JmZjkzNGQ2NTNmNjU3ZmQyZjc1NzUifQ=="/>
  </w:docVars>
  <w:rsids>
    <w:rsidRoot w:val="7FFF2230"/>
    <w:rsid w:val="00A61F42"/>
    <w:rsid w:val="173A2BCB"/>
    <w:rsid w:val="31A07D64"/>
    <w:rsid w:val="3BC05B81"/>
    <w:rsid w:val="3D077A7E"/>
    <w:rsid w:val="590D01FB"/>
    <w:rsid w:val="6314350F"/>
    <w:rsid w:val="79DA7531"/>
    <w:rsid w:val="7F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218</Characters>
  <Lines>0</Lines>
  <Paragraphs>0</Paragraphs>
  <TotalTime>0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2024-08-05T02:08:00Z</dcterms:created>
  <dc:creator>硕</dc:creator>
  <cp:lastModifiedBy>张利娜</cp:lastModifiedBy>
  <dcterms:modified xsi:type="dcterms:W3CDTF">2024-12-02T07:15:38Z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96C68B4224354B2E9FDC0D6DDC8B066B_13</vt:lpwstr>
  </property>
</Properties>
</file>